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FF4A" w14:textId="77777777" w:rsidR="000C2A41" w:rsidRPr="00C47A91" w:rsidRDefault="000C2A41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A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14:paraId="12B0B1D9" w14:textId="77777777" w:rsidR="000C2A41" w:rsidRPr="002579CB" w:rsidRDefault="000C2A41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7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ФГАОУ ВО «УрФУ имени первого Президента России Б.Н. Ельцина»</w:t>
      </w:r>
    </w:p>
    <w:p w14:paraId="385110AF" w14:textId="77777777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FA0905A" w14:textId="77777777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Департамент «Факультет журналистики»</w:t>
      </w:r>
    </w:p>
    <w:p w14:paraId="60CCD9A5" w14:textId="2DC680AF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Кафедра периодической печати и сетевых изданий</w:t>
      </w:r>
    </w:p>
    <w:p w14:paraId="5E24460B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0019E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ADA47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47B08" w14:textId="77777777" w:rsidR="000C2A41" w:rsidRPr="002579CB" w:rsidRDefault="000C2A41" w:rsidP="000C2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0C650" w14:textId="77777777" w:rsidR="000C2A41" w:rsidRPr="002579CB" w:rsidRDefault="000C2A41" w:rsidP="000C2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4ADD3" w14:textId="06407FB2" w:rsidR="0035124E" w:rsidRDefault="000C2A41" w:rsidP="0035124E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579C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работы</w:t>
      </w:r>
      <w:r w:rsidR="0035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97D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7AFD4B6B" w14:textId="7ED1C01C" w:rsidR="000C2A41" w:rsidRPr="00991525" w:rsidRDefault="0035124E" w:rsidP="000C2A41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0C2A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D79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62434AEB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E0DBC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1C282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FCD92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E136F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C6868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задания на практику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96CEF2" w14:textId="77777777" w:rsidR="005A6350" w:rsidRPr="005A6350" w:rsidRDefault="005A6350" w:rsidP="005A63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журналистских материалов в информационных жанрах</w:t>
      </w:r>
    </w:p>
    <w:p w14:paraId="7210E071" w14:textId="77777777" w:rsidR="005A6350" w:rsidRDefault="005A6350" w:rsidP="005A63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печатных и электронных СМИ</w:t>
      </w:r>
    </w:p>
    <w:p w14:paraId="0802658A" w14:textId="77777777" w:rsidR="005A6350" w:rsidRDefault="005A6350" w:rsidP="005A63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D963B" w14:textId="4E186807" w:rsidR="00697D5B" w:rsidRPr="00477C24" w:rsidRDefault="00697D5B" w:rsidP="005A63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практики: </w:t>
      </w:r>
      <w:r w:rsidRPr="006628CA">
        <w:rPr>
          <w:rFonts w:ascii="Times New Roman" w:hAnsi="Times New Roman" w:cs="Times New Roman"/>
          <w:sz w:val="28"/>
          <w:szCs w:val="28"/>
        </w:rPr>
        <w:t xml:space="preserve">С </w:t>
      </w:r>
      <w:r w:rsidR="005A6350">
        <w:rPr>
          <w:rFonts w:ascii="Times New Roman" w:hAnsi="Times New Roman" w:cs="Times New Roman"/>
          <w:sz w:val="28"/>
          <w:szCs w:val="28"/>
        </w:rPr>
        <w:t>0</w:t>
      </w:r>
      <w:r w:rsidR="006306FC">
        <w:rPr>
          <w:rFonts w:ascii="Times New Roman" w:hAnsi="Times New Roman" w:cs="Times New Roman"/>
          <w:sz w:val="28"/>
          <w:szCs w:val="28"/>
        </w:rPr>
        <w:t>4</w:t>
      </w:r>
      <w:r w:rsidR="005A6350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6628CA">
        <w:rPr>
          <w:rFonts w:ascii="Times New Roman" w:hAnsi="Times New Roman" w:cs="Times New Roman"/>
          <w:sz w:val="28"/>
          <w:szCs w:val="28"/>
        </w:rPr>
        <w:t xml:space="preserve"> по</w:t>
      </w:r>
      <w:r w:rsidR="005A6350">
        <w:rPr>
          <w:rFonts w:ascii="Times New Roman" w:hAnsi="Times New Roman" w:cs="Times New Roman"/>
          <w:sz w:val="28"/>
          <w:szCs w:val="28"/>
        </w:rPr>
        <w:t xml:space="preserve"> 2</w:t>
      </w:r>
      <w:r w:rsidR="006306FC">
        <w:rPr>
          <w:rFonts w:ascii="Times New Roman" w:hAnsi="Times New Roman" w:cs="Times New Roman"/>
          <w:sz w:val="28"/>
          <w:szCs w:val="28"/>
        </w:rPr>
        <w:t>4</w:t>
      </w:r>
      <w:r w:rsidR="005A6350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6628CA">
        <w:rPr>
          <w:rFonts w:ascii="Times New Roman" w:hAnsi="Times New Roman" w:cs="Times New Roman"/>
          <w:sz w:val="28"/>
          <w:szCs w:val="28"/>
        </w:rPr>
        <w:t xml:space="preserve"> 202</w:t>
      </w:r>
      <w:r w:rsidR="006306FC">
        <w:rPr>
          <w:rFonts w:ascii="Times New Roman" w:hAnsi="Times New Roman" w:cs="Times New Roman"/>
          <w:sz w:val="28"/>
          <w:szCs w:val="28"/>
        </w:rPr>
        <w:t>2</w:t>
      </w:r>
      <w:r w:rsidRPr="006628CA">
        <w:rPr>
          <w:rFonts w:ascii="Times New Roman" w:hAnsi="Times New Roman" w:cs="Times New Roman"/>
          <w:sz w:val="28"/>
          <w:szCs w:val="28"/>
        </w:rPr>
        <w:t xml:space="preserve"> г</w:t>
      </w:r>
      <w:r w:rsidRPr="00477C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C24">
        <w:rPr>
          <w:rFonts w:ascii="Times New Roman" w:hAnsi="Times New Roman" w:cs="Times New Roman"/>
          <w:sz w:val="28"/>
          <w:szCs w:val="28"/>
        </w:rPr>
        <w:t>(</w:t>
      </w:r>
      <w:r w:rsidR="005A6350">
        <w:rPr>
          <w:rFonts w:ascii="Times New Roman" w:hAnsi="Times New Roman" w:cs="Times New Roman"/>
          <w:sz w:val="28"/>
          <w:szCs w:val="28"/>
        </w:rPr>
        <w:t>4</w:t>
      </w:r>
      <w:r w:rsidRPr="00477C24">
        <w:rPr>
          <w:rFonts w:ascii="Times New Roman" w:hAnsi="Times New Roman" w:cs="Times New Roman"/>
          <w:sz w:val="28"/>
          <w:szCs w:val="28"/>
        </w:rPr>
        <w:t xml:space="preserve"> з.е., </w:t>
      </w:r>
      <w:r w:rsidR="005A6350">
        <w:rPr>
          <w:rFonts w:ascii="Times New Roman" w:hAnsi="Times New Roman" w:cs="Times New Roman"/>
          <w:sz w:val="28"/>
          <w:szCs w:val="28"/>
        </w:rPr>
        <w:t>3</w:t>
      </w:r>
      <w:r w:rsidRPr="00477C24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5A6350">
        <w:rPr>
          <w:rFonts w:ascii="Times New Roman" w:hAnsi="Times New Roman" w:cs="Times New Roman"/>
          <w:sz w:val="28"/>
          <w:szCs w:val="28"/>
        </w:rPr>
        <w:t>и</w:t>
      </w:r>
      <w:r w:rsidRPr="00477C24">
        <w:rPr>
          <w:rFonts w:ascii="Times New Roman" w:hAnsi="Times New Roman" w:cs="Times New Roman"/>
          <w:sz w:val="28"/>
          <w:szCs w:val="28"/>
        </w:rPr>
        <w:t>)</w:t>
      </w:r>
    </w:p>
    <w:p w14:paraId="1E7A011F" w14:textId="77777777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B8C3E" w14:textId="77777777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FE99D" w14:textId="4989C446" w:rsidR="000C2A41" w:rsidRPr="002579CB" w:rsidRDefault="000C2A41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68D20DD0" w14:textId="4925C3D2" w:rsidR="000C2A41" w:rsidRPr="00C67035" w:rsidRDefault="00697D5B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91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 учебной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практике </w:t>
      </w:r>
      <w:r w:rsidR="00630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студента</w:t>
      </w:r>
    </w:p>
    <w:p w14:paraId="5D68E656" w14:textId="77777777" w:rsidR="000C2A41" w:rsidRPr="00C67035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596229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78E78" w14:textId="65D57BA4" w:rsidR="000C2A41" w:rsidRPr="002579CB" w:rsidRDefault="00FD79E4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306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14:paraId="1EC167B0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58268" w14:textId="7F6A38BD" w:rsidR="000C2A41" w:rsidRPr="00C67035" w:rsidRDefault="000C2A41" w:rsidP="000C2A41">
      <w:pPr>
        <w:pStyle w:val="a3"/>
        <w:ind w:left="4962" w:hanging="4962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579C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58E8C2B8" w14:textId="77777777" w:rsidR="000C2A41" w:rsidRDefault="000C2A41" w:rsidP="000C2A41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82FF42" w14:textId="77777777" w:rsidR="000C2A41" w:rsidRPr="00D07CAD" w:rsidRDefault="000C2A41" w:rsidP="000C2A4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07C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Направление подготовки: </w:t>
      </w:r>
      <w:r w:rsidRPr="00D07CAD">
        <w:rPr>
          <w:rFonts w:ascii="Times New Roman" w:hAnsi="Times New Roman" w:cs="Times New Roman"/>
          <w:color w:val="000000" w:themeColor="text1"/>
          <w:sz w:val="26"/>
          <w:szCs w:val="26"/>
        </w:rPr>
        <w:t>42.03.02</w:t>
      </w:r>
      <w:r w:rsidRPr="00D07C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07CAD">
        <w:rPr>
          <w:rFonts w:ascii="Times New Roman" w:hAnsi="Times New Roman" w:cs="Times New Roman"/>
          <w:color w:val="000000" w:themeColor="text1"/>
          <w:sz w:val="26"/>
          <w:szCs w:val="26"/>
        </w:rPr>
        <w:t>Журналистика</w:t>
      </w:r>
    </w:p>
    <w:p w14:paraId="60876ED3" w14:textId="645FE384" w:rsidR="000C2A41" w:rsidRPr="00D07CAD" w:rsidRDefault="000C2A41" w:rsidP="000C2A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07C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Группа </w:t>
      </w:r>
      <w:r w:rsidRPr="00D07CAD">
        <w:rPr>
          <w:rFonts w:ascii="Times New Roman" w:hAnsi="Times New Roman" w:cs="Times New Roman"/>
          <w:color w:val="000000" w:themeColor="text1"/>
          <w:sz w:val="26"/>
          <w:szCs w:val="26"/>
        </w:rPr>
        <w:t>УГИ-</w:t>
      </w:r>
      <w:r w:rsidR="005A6350">
        <w:rPr>
          <w:rFonts w:ascii="Times New Roman" w:hAnsi="Times New Roman" w:cs="Times New Roman"/>
          <w:color w:val="000000" w:themeColor="text1"/>
          <w:sz w:val="26"/>
          <w:szCs w:val="26"/>
        </w:rPr>
        <w:t>___________</w:t>
      </w:r>
    </w:p>
    <w:p w14:paraId="46B38B90" w14:textId="77777777" w:rsidR="000C2A41" w:rsidRPr="00C67035" w:rsidRDefault="000C2A41" w:rsidP="000C2A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FDF744" w14:textId="77777777" w:rsidR="000C2A41" w:rsidRDefault="000C2A41" w:rsidP="000C2A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3D161" w14:textId="77777777" w:rsidR="000C2A41" w:rsidRDefault="000C2A41" w:rsidP="000C2A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462CF" w14:textId="77777777" w:rsidR="000C2A41" w:rsidRPr="002579CB" w:rsidRDefault="000C2A41" w:rsidP="000C2A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7C415" w14:textId="6D6E9513" w:rsidR="005F4F77" w:rsidRDefault="000C2A41" w:rsidP="0035124E">
      <w:pPr>
        <w:spacing w:after="0" w:line="360" w:lineRule="auto"/>
        <w:jc w:val="center"/>
      </w:pPr>
      <w:r w:rsidRPr="002579C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6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sectPr w:rsidR="005F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98"/>
    <w:rsid w:val="000C2A41"/>
    <w:rsid w:val="0035124E"/>
    <w:rsid w:val="005910C5"/>
    <w:rsid w:val="005A6350"/>
    <w:rsid w:val="005F4F77"/>
    <w:rsid w:val="006306FC"/>
    <w:rsid w:val="00697D5B"/>
    <w:rsid w:val="00794F98"/>
    <w:rsid w:val="00F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8FC52"/>
  <w15:chartTrackingRefBased/>
  <w15:docId w15:val="{6275D52A-8E0A-48EC-8A46-92B247B9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A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A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7D5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Мария Федоровна</dc:creator>
  <cp:keywords/>
  <dc:description/>
  <cp:lastModifiedBy>Попова Мария Федоровна</cp:lastModifiedBy>
  <cp:revision>8</cp:revision>
  <dcterms:created xsi:type="dcterms:W3CDTF">2020-09-12T04:13:00Z</dcterms:created>
  <dcterms:modified xsi:type="dcterms:W3CDTF">2022-02-22T14:02:00Z</dcterms:modified>
</cp:coreProperties>
</file>